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6D246" w14:textId="77777777" w:rsidR="00A104AE" w:rsidRPr="00A56B60" w:rsidRDefault="00A104AE" w:rsidP="00A56B60">
      <w:pPr>
        <w:spacing w:line="0" w:lineRule="atLeast"/>
        <w:ind w:left="60"/>
        <w:rPr>
          <w:rFonts w:ascii="Arial" w:eastAsia="Times New Roman" w:hAnsi="Arial"/>
          <w:b/>
          <w:sz w:val="24"/>
          <w:szCs w:val="22"/>
          <w:lang w:val="ru-RU"/>
        </w:rPr>
      </w:pPr>
    </w:p>
    <w:p w14:paraId="047DA9AA" w14:textId="77777777" w:rsidR="00525794" w:rsidRPr="00A56B60" w:rsidRDefault="00525794" w:rsidP="00A56B60">
      <w:pPr>
        <w:spacing w:line="0" w:lineRule="atLeast"/>
        <w:ind w:left="60"/>
        <w:rPr>
          <w:rFonts w:ascii="Arial" w:eastAsia="Times New Roman" w:hAnsi="Arial"/>
          <w:b/>
          <w:sz w:val="24"/>
          <w:szCs w:val="22"/>
          <w:lang w:val="ru-RU"/>
        </w:rPr>
      </w:pPr>
      <w:r w:rsidRPr="00A56B60">
        <w:rPr>
          <w:rFonts w:ascii="Arial" w:eastAsia="Times New Roman" w:hAnsi="Arial"/>
          <w:b/>
          <w:sz w:val="24"/>
          <w:szCs w:val="22"/>
          <w:lang w:val="ru-RU"/>
        </w:rPr>
        <w:t>Платіжна інструкція кредитового переказу</w:t>
      </w:r>
    </w:p>
    <w:p w14:paraId="63E29740" w14:textId="77777777" w:rsidR="00A56B60" w:rsidRPr="00A56B60" w:rsidRDefault="00A56B60" w:rsidP="00A56B60">
      <w:pPr>
        <w:spacing w:line="0" w:lineRule="atLeast"/>
        <w:ind w:left="60"/>
        <w:rPr>
          <w:rFonts w:ascii="Arial" w:eastAsia="Times New Roman" w:hAnsi="Arial"/>
          <w:b/>
          <w:sz w:val="22"/>
          <w:szCs w:val="22"/>
          <w:lang w:val="ru-RU"/>
        </w:rPr>
      </w:pPr>
    </w:p>
    <w:tbl>
      <w:tblPr>
        <w:tblW w:w="111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0"/>
        <w:gridCol w:w="2840"/>
        <w:gridCol w:w="2420"/>
        <w:gridCol w:w="580"/>
        <w:gridCol w:w="2460"/>
      </w:tblGrid>
      <w:tr w:rsidR="00525794" w:rsidRPr="00A56B60" w14:paraId="035E68D3" w14:textId="77777777" w:rsidTr="00A56B60">
        <w:trPr>
          <w:trHeight w:val="32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170CF" w14:textId="77777777" w:rsidR="00525794" w:rsidRPr="00A56B60" w:rsidRDefault="00525794" w:rsidP="00A56B6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A56B60">
              <w:rPr>
                <w:rFonts w:ascii="Arial" w:eastAsia="Times New Roman" w:hAnsi="Arial"/>
                <w:sz w:val="22"/>
                <w:szCs w:val="22"/>
              </w:rPr>
              <w:t>Номер документа:</w:t>
            </w: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E160A9" w14:textId="77777777" w:rsidR="00525794" w:rsidRPr="00A56B60" w:rsidRDefault="00525794" w:rsidP="00A56B60">
            <w:pPr>
              <w:spacing w:line="0" w:lineRule="atLeast"/>
              <w:ind w:left="40"/>
              <w:rPr>
                <w:rFonts w:ascii="Arial" w:eastAsia="Times New Roman" w:hAnsi="Arial"/>
                <w:b/>
                <w:sz w:val="22"/>
                <w:szCs w:val="22"/>
                <w:lang w:val="uk-UA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5F45D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BC3368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CE949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525794" w:rsidRPr="00A56B60" w14:paraId="21268F44" w14:textId="77777777" w:rsidTr="00A56B60">
        <w:trPr>
          <w:trHeight w:val="32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82165" w14:textId="77777777" w:rsidR="00525794" w:rsidRPr="00A56B60" w:rsidRDefault="00525794" w:rsidP="00A56B6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A56B60">
              <w:rPr>
                <w:rFonts w:ascii="Arial" w:eastAsia="Times New Roman" w:hAnsi="Arial"/>
                <w:sz w:val="22"/>
                <w:szCs w:val="22"/>
              </w:rPr>
              <w:t>Дата складання ПІ: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6091D" w14:textId="77777777" w:rsidR="00525794" w:rsidRPr="00A56B60" w:rsidRDefault="00525794" w:rsidP="00A56B60">
            <w:pPr>
              <w:spacing w:line="0" w:lineRule="atLeast"/>
              <w:ind w:left="40"/>
              <w:rPr>
                <w:rFonts w:ascii="Arial" w:eastAsia="Times New Roman" w:hAnsi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88D2E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CEA10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C452D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525794" w:rsidRPr="00A56B60" w14:paraId="1DF7B85D" w14:textId="77777777" w:rsidTr="00A56B60">
        <w:trPr>
          <w:trHeight w:val="32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2D4DB" w14:textId="77777777" w:rsidR="00525794" w:rsidRPr="00A56B60" w:rsidRDefault="00525794" w:rsidP="00A56B6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A56B60">
              <w:rPr>
                <w:rFonts w:ascii="Arial" w:eastAsia="Times New Roman" w:hAnsi="Arial"/>
                <w:sz w:val="22"/>
                <w:szCs w:val="22"/>
              </w:rPr>
              <w:t>Дата валютування: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CB565" w14:textId="77777777" w:rsidR="00525794" w:rsidRPr="00A56B60" w:rsidRDefault="00525794" w:rsidP="00A56B60">
            <w:pPr>
              <w:spacing w:line="0" w:lineRule="atLeast"/>
              <w:ind w:left="40"/>
              <w:rPr>
                <w:rFonts w:ascii="Arial" w:eastAsia="Times New Roman" w:hAnsi="Arial"/>
                <w:b/>
                <w:sz w:val="22"/>
                <w:szCs w:val="22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7A361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3A937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F68E3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525794" w:rsidRPr="00A56B60" w14:paraId="3997364E" w14:textId="77777777" w:rsidTr="00A56B60">
        <w:trPr>
          <w:trHeight w:val="333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890D7" w14:textId="77777777" w:rsidR="002C5923" w:rsidRDefault="002C5923" w:rsidP="00A56B6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</w:p>
          <w:p w14:paraId="1D8965C5" w14:textId="77777777" w:rsidR="00525794" w:rsidRPr="00A56B60" w:rsidRDefault="00525794" w:rsidP="00A56B6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A56B60">
              <w:rPr>
                <w:rFonts w:ascii="Arial" w:eastAsia="Times New Roman" w:hAnsi="Arial"/>
                <w:sz w:val="22"/>
                <w:szCs w:val="22"/>
              </w:rPr>
              <w:t>Сума словами:</w:t>
            </w:r>
          </w:p>
        </w:tc>
        <w:tc>
          <w:tcPr>
            <w:tcW w:w="8300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B11EBFE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b/>
                <w:sz w:val="22"/>
                <w:szCs w:val="22"/>
                <w:lang w:val="uk-UA"/>
              </w:rPr>
            </w:pPr>
          </w:p>
        </w:tc>
      </w:tr>
      <w:tr w:rsidR="00525794" w:rsidRPr="00A56B60" w14:paraId="2851F5CB" w14:textId="77777777" w:rsidTr="00A56B60">
        <w:trPr>
          <w:trHeight w:val="555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B2FAA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  <w:lang w:val="ru-RU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08B16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  <w:lang w:val="ru-RU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4AE6D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  <w:lang w:val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4407F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  <w:lang w:val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B2B1E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  <w:lang w:val="ru-RU"/>
              </w:rPr>
            </w:pPr>
          </w:p>
        </w:tc>
      </w:tr>
      <w:tr w:rsidR="00525794" w:rsidRPr="00A56B60" w14:paraId="097F95E5" w14:textId="77777777" w:rsidTr="00A56B60">
        <w:trPr>
          <w:trHeight w:val="32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F22B1" w14:textId="77777777" w:rsidR="00525794" w:rsidRPr="00A56B60" w:rsidRDefault="00525794" w:rsidP="00A56B6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A56B60">
              <w:rPr>
                <w:rFonts w:ascii="Arial" w:eastAsia="Times New Roman" w:hAnsi="Arial"/>
                <w:sz w:val="22"/>
                <w:szCs w:val="22"/>
              </w:rPr>
              <w:t>Сума: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2D81C" w14:textId="77777777" w:rsidR="00525794" w:rsidRPr="00A56B60" w:rsidRDefault="00525794" w:rsidP="00A56B60">
            <w:pPr>
              <w:spacing w:line="0" w:lineRule="atLeast"/>
              <w:ind w:left="40"/>
              <w:rPr>
                <w:rFonts w:ascii="Arial" w:eastAsia="Times New Roman" w:hAnsi="Arial"/>
                <w:b/>
                <w:sz w:val="22"/>
                <w:szCs w:val="22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99518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99B46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6B94D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525794" w:rsidRPr="00A56B60" w14:paraId="2FF14EF1" w14:textId="77777777" w:rsidTr="00A56B60">
        <w:trPr>
          <w:trHeight w:val="32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61A46" w14:textId="77777777" w:rsidR="00525794" w:rsidRPr="00A56B60" w:rsidRDefault="00525794" w:rsidP="00A56B6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A56B60">
              <w:rPr>
                <w:rFonts w:ascii="Arial" w:eastAsia="Times New Roman" w:hAnsi="Arial"/>
                <w:sz w:val="22"/>
                <w:szCs w:val="22"/>
              </w:rPr>
              <w:t>Код платника: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AF673" w14:textId="77777777" w:rsidR="00525794" w:rsidRPr="00A56B60" w:rsidRDefault="00525794" w:rsidP="00A56B60">
            <w:pPr>
              <w:spacing w:line="0" w:lineRule="atLeast"/>
              <w:ind w:left="40"/>
              <w:rPr>
                <w:rFonts w:ascii="Arial" w:eastAsia="Times New Roman" w:hAnsi="Arial"/>
                <w:b/>
                <w:sz w:val="22"/>
                <w:szCs w:val="22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D7FE7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0B0DD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DCFFF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525794" w:rsidRPr="00A56B60" w14:paraId="68D332C1" w14:textId="77777777" w:rsidTr="00A56B60">
        <w:trPr>
          <w:trHeight w:val="277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E3D34" w14:textId="77777777" w:rsidR="002C5923" w:rsidRDefault="002C5923" w:rsidP="00A56B6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</w:p>
          <w:p w14:paraId="3B2EE2EF" w14:textId="77777777" w:rsidR="00525794" w:rsidRPr="00A56B60" w:rsidRDefault="00525794" w:rsidP="00A56B6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A56B60">
              <w:rPr>
                <w:rFonts w:ascii="Arial" w:eastAsia="Times New Roman" w:hAnsi="Arial"/>
                <w:sz w:val="22"/>
                <w:szCs w:val="22"/>
              </w:rPr>
              <w:t>Платник/фактичний</w:t>
            </w:r>
          </w:p>
        </w:tc>
        <w:tc>
          <w:tcPr>
            <w:tcW w:w="8300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0C4CC02" w14:textId="77777777" w:rsidR="00525794" w:rsidRPr="00A56B60" w:rsidRDefault="00525794" w:rsidP="00A56B60">
            <w:pPr>
              <w:spacing w:line="0" w:lineRule="atLeast"/>
              <w:ind w:left="40"/>
              <w:rPr>
                <w:rFonts w:ascii="Arial" w:eastAsia="Times New Roman" w:hAnsi="Arial"/>
                <w:b/>
                <w:sz w:val="22"/>
                <w:szCs w:val="22"/>
              </w:rPr>
            </w:pPr>
          </w:p>
        </w:tc>
      </w:tr>
      <w:tr w:rsidR="00525794" w:rsidRPr="00A56B60" w14:paraId="3DC4F7E4" w14:textId="77777777" w:rsidTr="00A56B60">
        <w:trPr>
          <w:trHeight w:val="320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F01A4" w14:textId="77777777" w:rsidR="00525794" w:rsidRPr="00A56B60" w:rsidRDefault="00525794" w:rsidP="00A56B6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A56B60">
              <w:rPr>
                <w:rFonts w:ascii="Arial" w:eastAsia="Times New Roman" w:hAnsi="Arial"/>
                <w:sz w:val="22"/>
                <w:szCs w:val="22"/>
              </w:rPr>
              <w:t>платник: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36FE96CB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FEBB5A6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70A47B37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117EBFB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525794" w:rsidRPr="00A56B60" w14:paraId="3418578E" w14:textId="77777777" w:rsidTr="00A56B60">
        <w:trPr>
          <w:trHeight w:val="291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6BB79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2DC09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01F42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C0696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579A3" w14:textId="77777777" w:rsidR="00525794" w:rsidRPr="00A56B60" w:rsidRDefault="00525794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525794" w:rsidRPr="00A56B60" w14:paraId="080F2613" w14:textId="77777777" w:rsidTr="00A56B60">
        <w:trPr>
          <w:trHeight w:val="32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3A772" w14:textId="77777777" w:rsidR="00525794" w:rsidRPr="00A56B60" w:rsidRDefault="00525794" w:rsidP="00A56B6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A56B60">
              <w:rPr>
                <w:rFonts w:ascii="Arial" w:eastAsia="Times New Roman" w:hAnsi="Arial"/>
                <w:sz w:val="22"/>
                <w:szCs w:val="22"/>
              </w:rPr>
              <w:t>Рахунок платника:</w:t>
            </w:r>
          </w:p>
        </w:tc>
        <w:tc>
          <w:tcPr>
            <w:tcW w:w="830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B977B" w14:textId="77777777" w:rsidR="00525794" w:rsidRPr="00A56B60" w:rsidRDefault="00525794" w:rsidP="00A56B60">
            <w:pPr>
              <w:spacing w:line="0" w:lineRule="atLeast"/>
              <w:ind w:left="40"/>
              <w:rPr>
                <w:rFonts w:ascii="Arial" w:eastAsia="Times New Roman" w:hAnsi="Arial"/>
                <w:b/>
                <w:sz w:val="22"/>
                <w:szCs w:val="22"/>
              </w:rPr>
            </w:pPr>
          </w:p>
        </w:tc>
      </w:tr>
      <w:tr w:rsidR="000023D5" w:rsidRPr="00A56B60" w14:paraId="51CE441C" w14:textId="77777777" w:rsidTr="00A56B60">
        <w:trPr>
          <w:trHeight w:val="276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458F4" w14:textId="77777777" w:rsidR="000023D5" w:rsidRPr="00A56B60" w:rsidRDefault="000023D5" w:rsidP="00A56B6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A56B60">
              <w:rPr>
                <w:rFonts w:ascii="Arial" w:eastAsia="Times New Roman" w:hAnsi="Arial"/>
                <w:sz w:val="22"/>
                <w:szCs w:val="22"/>
              </w:rPr>
              <w:t>Надавач платіжних послуг</w:t>
            </w:r>
          </w:p>
        </w:tc>
        <w:tc>
          <w:tcPr>
            <w:tcW w:w="83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56F5F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  <w:lang w:val="uk-UA"/>
              </w:rPr>
            </w:pPr>
          </w:p>
        </w:tc>
      </w:tr>
      <w:tr w:rsidR="000023D5" w:rsidRPr="00A56B60" w14:paraId="5F0D6545" w14:textId="77777777" w:rsidTr="00A56B60">
        <w:trPr>
          <w:trHeight w:val="324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7D3A4" w14:textId="77777777" w:rsidR="000023D5" w:rsidRPr="00A56B60" w:rsidRDefault="000023D5" w:rsidP="00A56B6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A56B60">
              <w:rPr>
                <w:rFonts w:ascii="Arial" w:eastAsia="Times New Roman" w:hAnsi="Arial"/>
                <w:sz w:val="22"/>
                <w:szCs w:val="22"/>
              </w:rPr>
              <w:t>платника: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F22E1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9E595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968C8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5B0D4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0023D5" w:rsidRPr="00A56B60" w14:paraId="210D22B3" w14:textId="77777777" w:rsidTr="00A56B60">
        <w:trPr>
          <w:trHeight w:val="280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2E102" w14:textId="77777777" w:rsidR="002C5923" w:rsidRDefault="002C5923" w:rsidP="00A56B6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</w:p>
          <w:p w14:paraId="43AED481" w14:textId="77777777" w:rsidR="000023D5" w:rsidRPr="00A56B60" w:rsidRDefault="000023D5" w:rsidP="00A56B6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A56B60">
              <w:rPr>
                <w:rFonts w:ascii="Arial" w:eastAsia="Times New Roman" w:hAnsi="Arial"/>
                <w:sz w:val="22"/>
                <w:szCs w:val="22"/>
              </w:rPr>
              <w:t>Отримувач/фактичний</w:t>
            </w:r>
          </w:p>
        </w:tc>
        <w:tc>
          <w:tcPr>
            <w:tcW w:w="8300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51B3D58" w14:textId="77777777" w:rsidR="000023D5" w:rsidRPr="00A56B60" w:rsidRDefault="000023D5" w:rsidP="00A56B60">
            <w:pPr>
              <w:spacing w:line="0" w:lineRule="atLeast"/>
              <w:ind w:left="40"/>
              <w:rPr>
                <w:rFonts w:ascii="Arial" w:eastAsia="Times New Roman" w:hAnsi="Arial"/>
                <w:b/>
                <w:sz w:val="22"/>
                <w:szCs w:val="22"/>
              </w:rPr>
            </w:pPr>
          </w:p>
        </w:tc>
      </w:tr>
      <w:tr w:rsidR="000023D5" w:rsidRPr="00A56B60" w14:paraId="1A82CD41" w14:textId="77777777" w:rsidTr="00A56B60">
        <w:trPr>
          <w:trHeight w:val="320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8FCAE" w14:textId="77777777" w:rsidR="000023D5" w:rsidRPr="00A56B60" w:rsidRDefault="000023D5" w:rsidP="00A56B6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A56B60">
              <w:rPr>
                <w:rFonts w:ascii="Arial" w:eastAsia="Times New Roman" w:hAnsi="Arial"/>
                <w:sz w:val="22"/>
                <w:szCs w:val="22"/>
              </w:rPr>
              <w:t>отримувач: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5E0255E8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1AA6960D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03D7325D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1B3D1C1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0023D5" w:rsidRPr="00A56B60" w14:paraId="2F00BE1A" w14:textId="77777777" w:rsidTr="00A56B60">
        <w:trPr>
          <w:trHeight w:val="29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8FF12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E21D2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42551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87ED3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63BCB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0023D5" w:rsidRPr="00A56B60" w14:paraId="3ED7DE83" w14:textId="77777777" w:rsidTr="00A56B60">
        <w:trPr>
          <w:trHeight w:val="32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9BFBD" w14:textId="77777777" w:rsidR="000023D5" w:rsidRPr="00A56B60" w:rsidRDefault="000023D5" w:rsidP="00A56B6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A56B60">
              <w:rPr>
                <w:rFonts w:ascii="Arial" w:eastAsia="Times New Roman" w:hAnsi="Arial"/>
                <w:sz w:val="22"/>
                <w:szCs w:val="22"/>
              </w:rPr>
              <w:t>Код отримувача: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D9CC3" w14:textId="77777777" w:rsidR="000023D5" w:rsidRPr="00A56B60" w:rsidRDefault="000023D5" w:rsidP="00A56B60">
            <w:pPr>
              <w:spacing w:line="0" w:lineRule="atLeast"/>
              <w:ind w:left="40"/>
              <w:rPr>
                <w:rFonts w:ascii="Arial" w:eastAsia="Times New Roman" w:hAnsi="Arial"/>
                <w:b/>
                <w:sz w:val="22"/>
                <w:szCs w:val="22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3BC48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AEF07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07CFE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0023D5" w:rsidRPr="00A56B60" w14:paraId="247B6D74" w14:textId="77777777" w:rsidTr="00A56B60">
        <w:trPr>
          <w:trHeight w:val="32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01F54" w14:textId="77777777" w:rsidR="000023D5" w:rsidRPr="00146A3D" w:rsidRDefault="000023D5" w:rsidP="00A56B60">
            <w:pPr>
              <w:spacing w:line="0" w:lineRule="atLeast"/>
              <w:ind w:left="60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 w:rsidRPr="00146A3D">
              <w:rPr>
                <w:rFonts w:ascii="Arial" w:eastAsia="Times New Roman" w:hAnsi="Arial"/>
                <w:color w:val="000000"/>
                <w:sz w:val="22"/>
                <w:szCs w:val="22"/>
              </w:rPr>
              <w:t>Рахунок отримувача:</w:t>
            </w:r>
          </w:p>
        </w:tc>
        <w:tc>
          <w:tcPr>
            <w:tcW w:w="830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ECE42" w14:textId="77777777" w:rsidR="000023D5" w:rsidRPr="00A56B60" w:rsidRDefault="000023D5" w:rsidP="00A56B60">
            <w:pPr>
              <w:spacing w:line="0" w:lineRule="atLeast"/>
              <w:ind w:left="40"/>
              <w:rPr>
                <w:rFonts w:ascii="Arial" w:eastAsia="Times New Roman" w:hAnsi="Arial"/>
                <w:b/>
                <w:sz w:val="22"/>
                <w:szCs w:val="22"/>
              </w:rPr>
            </w:pPr>
          </w:p>
        </w:tc>
      </w:tr>
      <w:tr w:rsidR="000023D5" w:rsidRPr="00A56B60" w14:paraId="20B4FEDE" w14:textId="77777777" w:rsidTr="00A56B60">
        <w:trPr>
          <w:trHeight w:val="277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2CCD0" w14:textId="77777777" w:rsidR="000023D5" w:rsidRPr="00146A3D" w:rsidRDefault="000023D5" w:rsidP="00A56B60">
            <w:pPr>
              <w:spacing w:line="0" w:lineRule="atLeast"/>
              <w:ind w:left="60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 w:rsidRPr="00146A3D">
              <w:rPr>
                <w:rFonts w:ascii="Arial" w:eastAsia="Times New Roman" w:hAnsi="Arial"/>
                <w:color w:val="000000"/>
                <w:sz w:val="22"/>
                <w:szCs w:val="22"/>
              </w:rPr>
              <w:t>Надавач платіжних послуг</w:t>
            </w:r>
          </w:p>
        </w:tc>
        <w:tc>
          <w:tcPr>
            <w:tcW w:w="8300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81820F5" w14:textId="77777777" w:rsidR="000023D5" w:rsidRPr="00A56B60" w:rsidRDefault="000023D5" w:rsidP="00A56B60">
            <w:pPr>
              <w:spacing w:line="0" w:lineRule="atLeast"/>
              <w:ind w:left="40"/>
              <w:rPr>
                <w:rFonts w:ascii="Arial" w:eastAsia="Times New Roman" w:hAnsi="Arial"/>
                <w:b/>
                <w:sz w:val="22"/>
                <w:szCs w:val="22"/>
              </w:rPr>
            </w:pPr>
          </w:p>
        </w:tc>
      </w:tr>
      <w:tr w:rsidR="000023D5" w:rsidRPr="00A56B60" w14:paraId="665BA650" w14:textId="77777777" w:rsidTr="00A56B60">
        <w:trPr>
          <w:trHeight w:val="324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25666" w14:textId="77777777" w:rsidR="000023D5" w:rsidRPr="00146A3D" w:rsidRDefault="000023D5" w:rsidP="00A56B60">
            <w:pPr>
              <w:spacing w:line="0" w:lineRule="atLeast"/>
              <w:ind w:left="60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 w:rsidRPr="00146A3D">
              <w:rPr>
                <w:rFonts w:ascii="Arial" w:eastAsia="Times New Roman" w:hAnsi="Arial"/>
                <w:color w:val="000000"/>
                <w:sz w:val="22"/>
                <w:szCs w:val="22"/>
              </w:rPr>
              <w:t>отримувача: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97966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2F893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6F3EC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87A61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A56B60" w:rsidRPr="00A56B60" w14:paraId="2131AD0C" w14:textId="77777777" w:rsidTr="00A56B60">
        <w:trPr>
          <w:trHeight w:val="276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84B6A" w14:textId="77777777" w:rsidR="00A56B60" w:rsidRPr="00A56B60" w:rsidRDefault="00A56B60" w:rsidP="00A56B6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A56B60">
              <w:rPr>
                <w:rFonts w:ascii="Arial" w:eastAsia="Times New Roman" w:hAnsi="Arial"/>
                <w:sz w:val="22"/>
                <w:szCs w:val="22"/>
              </w:rPr>
              <w:t>Призначення платежу:</w:t>
            </w:r>
          </w:p>
        </w:tc>
        <w:tc>
          <w:tcPr>
            <w:tcW w:w="8300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A42011F" w14:textId="77777777" w:rsidR="00A56B60" w:rsidRPr="00A56B60" w:rsidRDefault="00A56B60" w:rsidP="00A56B60">
            <w:pPr>
              <w:spacing w:line="0" w:lineRule="atLeast"/>
              <w:ind w:left="40"/>
              <w:rPr>
                <w:rFonts w:ascii="Arial" w:eastAsia="Times New Roman" w:hAnsi="Arial"/>
                <w:b/>
                <w:sz w:val="22"/>
                <w:szCs w:val="22"/>
              </w:rPr>
            </w:pPr>
          </w:p>
        </w:tc>
      </w:tr>
      <w:tr w:rsidR="00A56B60" w:rsidRPr="00146A3D" w14:paraId="07472233" w14:textId="77777777" w:rsidTr="00A56B60">
        <w:trPr>
          <w:trHeight w:val="270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87456" w14:textId="77777777" w:rsidR="00A56B60" w:rsidRPr="00A56B60" w:rsidRDefault="00A56B60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8300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A23CBF3" w14:textId="77777777" w:rsidR="00A56B60" w:rsidRDefault="00A56B60" w:rsidP="00A56B60">
            <w:pPr>
              <w:spacing w:line="0" w:lineRule="atLeast"/>
              <w:ind w:left="40"/>
              <w:rPr>
                <w:rStyle w:val="ui-provider"/>
                <w:rFonts w:ascii="Arial" w:hAnsi="Arial"/>
                <w:b/>
                <w:sz w:val="22"/>
                <w:szCs w:val="22"/>
                <w:lang w:val="ru-RU"/>
              </w:rPr>
            </w:pPr>
          </w:p>
          <w:p w14:paraId="7A5418C4" w14:textId="77777777" w:rsidR="00A56B60" w:rsidRPr="00A56B60" w:rsidRDefault="00A56B60" w:rsidP="00A56B60">
            <w:pPr>
              <w:spacing w:line="0" w:lineRule="atLeast"/>
              <w:ind w:left="40"/>
              <w:rPr>
                <w:rFonts w:ascii="Arial" w:eastAsia="Times New Roman" w:hAnsi="Arial"/>
                <w:b/>
                <w:sz w:val="22"/>
                <w:szCs w:val="22"/>
                <w:lang w:val="ru-RU"/>
              </w:rPr>
            </w:pPr>
            <w:r w:rsidRPr="00A56B60">
              <w:rPr>
                <w:rStyle w:val="ui-provider"/>
                <w:rFonts w:ascii="Arial" w:hAnsi="Arial"/>
                <w:b/>
                <w:sz w:val="22"/>
                <w:szCs w:val="22"/>
                <w:lang w:val="ru-RU"/>
              </w:rPr>
              <w:t>Переказ коштів у зв'язку із закриттям рахунку згідно ст.15 ЗУ</w:t>
            </w:r>
          </w:p>
        </w:tc>
      </w:tr>
      <w:tr w:rsidR="00A56B60" w:rsidRPr="00146A3D" w14:paraId="78C577B8" w14:textId="77777777" w:rsidTr="00A56B60">
        <w:trPr>
          <w:trHeight w:val="330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7AFE8" w14:textId="77777777" w:rsidR="00A56B60" w:rsidRPr="00A56B60" w:rsidRDefault="00A56B60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  <w:lang w:val="ru-RU"/>
              </w:rPr>
            </w:pPr>
          </w:p>
        </w:tc>
        <w:tc>
          <w:tcPr>
            <w:tcW w:w="8300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F2425A9" w14:textId="77777777" w:rsidR="00A56B60" w:rsidRPr="00A56B60" w:rsidRDefault="00A56B60" w:rsidP="00A56B60">
            <w:pPr>
              <w:spacing w:line="0" w:lineRule="atLeast"/>
              <w:ind w:left="40"/>
              <w:rPr>
                <w:rFonts w:ascii="Arial" w:eastAsia="Times New Roman" w:hAnsi="Arial"/>
                <w:b/>
                <w:sz w:val="22"/>
                <w:szCs w:val="22"/>
                <w:lang w:val="ru-RU"/>
              </w:rPr>
            </w:pPr>
          </w:p>
        </w:tc>
      </w:tr>
      <w:tr w:rsidR="00A56B60" w:rsidRPr="00146A3D" w14:paraId="6D326CB6" w14:textId="77777777" w:rsidTr="00A56B60">
        <w:trPr>
          <w:trHeight w:val="80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EB7F1" w14:textId="77777777" w:rsidR="00A56B60" w:rsidRPr="00A56B60" w:rsidRDefault="00A56B60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  <w:lang w:val="ru-RU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37A2E" w14:textId="77777777" w:rsidR="00A56B60" w:rsidRPr="00A56B60" w:rsidRDefault="00A56B60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  <w:lang w:val="ru-RU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32A8D" w14:textId="77777777" w:rsidR="00A56B60" w:rsidRPr="00A56B60" w:rsidRDefault="00A56B60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  <w:lang w:val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43604" w14:textId="77777777" w:rsidR="00A56B60" w:rsidRPr="00A56B60" w:rsidRDefault="00A56B60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  <w:lang w:val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92CA4" w14:textId="77777777" w:rsidR="00A56B60" w:rsidRPr="00A56B60" w:rsidRDefault="00A56B60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  <w:lang w:val="ru-RU"/>
              </w:rPr>
            </w:pPr>
          </w:p>
        </w:tc>
      </w:tr>
      <w:tr w:rsidR="000023D5" w:rsidRPr="00A56B60" w14:paraId="655CCD28" w14:textId="77777777" w:rsidTr="00A56B60">
        <w:trPr>
          <w:trHeight w:val="32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179DA" w14:textId="66F31CCD" w:rsidR="000023D5" w:rsidRPr="00146A3D" w:rsidRDefault="000023D5" w:rsidP="00A56B60">
            <w:pPr>
              <w:spacing w:line="0" w:lineRule="atLeast"/>
              <w:ind w:left="60"/>
              <w:rPr>
                <w:rFonts w:ascii="Arial" w:eastAsia="Times New Roman" w:hAnsi="Arial"/>
                <w:b/>
                <w:sz w:val="22"/>
                <w:szCs w:val="22"/>
                <w:lang w:val="ru-RU"/>
              </w:rPr>
            </w:pPr>
            <w:r w:rsidRPr="00A56B60">
              <w:rPr>
                <w:rFonts w:ascii="Arial" w:eastAsia="Times New Roman" w:hAnsi="Arial"/>
                <w:b/>
                <w:sz w:val="22"/>
                <w:szCs w:val="22"/>
              </w:rPr>
              <w:t>Відмітки банку</w:t>
            </w:r>
            <w:r w:rsidR="00146A3D">
              <w:rPr>
                <w:rFonts w:ascii="Arial" w:eastAsia="Times New Roman" w:hAnsi="Arial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C8439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96B5A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84438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E0118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0023D5" w:rsidRPr="00A56B60" w14:paraId="613A7844" w14:textId="77777777" w:rsidTr="00A56B60">
        <w:trPr>
          <w:trHeight w:val="257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776C3" w14:textId="77777777" w:rsidR="000023D5" w:rsidRPr="00A56B60" w:rsidRDefault="000023D5" w:rsidP="00A56B60">
            <w:pPr>
              <w:spacing w:line="257" w:lineRule="exac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A56B60">
              <w:rPr>
                <w:rFonts w:ascii="Arial" w:eastAsia="Times New Roman" w:hAnsi="Arial"/>
                <w:sz w:val="22"/>
                <w:szCs w:val="22"/>
              </w:rPr>
              <w:t>Дата прийняття до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ED3DAA6" w14:textId="77777777" w:rsidR="000023D5" w:rsidRPr="00A56B60" w:rsidRDefault="000023D5" w:rsidP="00A56B60">
            <w:pPr>
              <w:spacing w:line="257" w:lineRule="exact"/>
              <w:ind w:left="40"/>
              <w:rPr>
                <w:rFonts w:ascii="Arial" w:eastAsia="Times New Roman" w:hAnsi="Arial"/>
                <w:b/>
                <w:sz w:val="22"/>
                <w:szCs w:val="22"/>
              </w:rPr>
            </w:pP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3077FAE8" w14:textId="24EC5677" w:rsidR="000023D5" w:rsidRPr="00146A3D" w:rsidRDefault="000023D5" w:rsidP="00A56B60">
            <w:pPr>
              <w:spacing w:line="0" w:lineRule="atLeast"/>
              <w:ind w:left="1340"/>
              <w:rPr>
                <w:rFonts w:ascii="Arial" w:eastAsia="Times New Roman" w:hAnsi="Arial"/>
                <w:b/>
                <w:sz w:val="22"/>
                <w:szCs w:val="22"/>
                <w:lang w:val="uk-UA"/>
              </w:rPr>
            </w:pPr>
            <w:r w:rsidRPr="00A56B60">
              <w:rPr>
                <w:rFonts w:ascii="Arial" w:eastAsia="Times New Roman" w:hAnsi="Arial"/>
                <w:b/>
                <w:sz w:val="22"/>
                <w:szCs w:val="22"/>
              </w:rPr>
              <w:t>Вечірня</w:t>
            </w:r>
            <w:r w:rsidR="00146A3D">
              <w:rPr>
                <w:rFonts w:ascii="Arial" w:eastAsia="Times New Roman" w:hAnsi="Arial"/>
                <w:b/>
                <w:sz w:val="22"/>
                <w:szCs w:val="22"/>
                <w:lang w:val="uk-UA"/>
              </w:rPr>
              <w:t>*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15FA4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21EC363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0023D5" w:rsidRPr="00A56B60" w14:paraId="235DF466" w14:textId="77777777" w:rsidTr="00A56B60">
        <w:trPr>
          <w:trHeight w:val="273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4B799" w14:textId="5707E88D" w:rsidR="000023D5" w:rsidRPr="00146A3D" w:rsidRDefault="00146A3D" w:rsidP="00A56B60">
            <w:pPr>
              <w:spacing w:line="273" w:lineRule="exact"/>
              <w:ind w:left="60"/>
              <w:rPr>
                <w:rFonts w:ascii="Arial" w:eastAsia="Times New Roman" w:hAnsi="Arial"/>
                <w:sz w:val="22"/>
                <w:szCs w:val="22"/>
                <w:lang w:val="uk-UA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uk-UA"/>
              </w:rPr>
              <w:t>в</w:t>
            </w:r>
            <w:r w:rsidR="000023D5" w:rsidRPr="00A56B60">
              <w:rPr>
                <w:rFonts w:ascii="Arial" w:eastAsia="Times New Roman" w:hAnsi="Arial"/>
                <w:sz w:val="22"/>
                <w:szCs w:val="22"/>
              </w:rPr>
              <w:t>иконання</w:t>
            </w:r>
            <w:r>
              <w:rPr>
                <w:rFonts w:ascii="Arial" w:eastAsia="Times New Roman" w:hAnsi="Arial"/>
                <w:sz w:val="22"/>
                <w:szCs w:val="22"/>
                <w:lang w:val="uk-UA"/>
              </w:rPr>
              <w:t>*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43BD3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</w:tcPr>
          <w:p w14:paraId="3998064A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6094C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C0F55DD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0023D5" w:rsidRPr="00A56B60" w14:paraId="77EEB77F" w14:textId="77777777" w:rsidTr="00A56B60">
        <w:trPr>
          <w:trHeight w:val="317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5C34C" w14:textId="13224637" w:rsidR="000023D5" w:rsidRPr="00146A3D" w:rsidRDefault="000023D5" w:rsidP="00A56B6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  <w:lang w:val="uk-UA"/>
              </w:rPr>
            </w:pPr>
            <w:r w:rsidRPr="00A56B60">
              <w:rPr>
                <w:rFonts w:ascii="Arial" w:eastAsia="Times New Roman" w:hAnsi="Arial"/>
                <w:sz w:val="22"/>
                <w:szCs w:val="22"/>
              </w:rPr>
              <w:t>Дата виконання</w:t>
            </w:r>
            <w:r w:rsidR="00146A3D">
              <w:rPr>
                <w:rFonts w:ascii="Arial" w:eastAsia="Times New Roman" w:hAnsi="Arial"/>
                <w:sz w:val="22"/>
                <w:szCs w:val="22"/>
                <w:lang w:val="uk-UA"/>
              </w:rPr>
              <w:t>*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21712" w14:textId="77777777" w:rsidR="000023D5" w:rsidRPr="00A56B60" w:rsidRDefault="000023D5" w:rsidP="00A56B60">
            <w:pPr>
              <w:spacing w:line="0" w:lineRule="atLeast"/>
              <w:ind w:left="40"/>
              <w:rPr>
                <w:rFonts w:ascii="Arial" w:eastAsia="Times New Roman" w:hAnsi="Arial"/>
                <w:b/>
                <w:sz w:val="22"/>
                <w:szCs w:val="22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BECEC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CFC57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970F2" w14:textId="77777777" w:rsidR="000023D5" w:rsidRPr="00A56B60" w:rsidRDefault="000023D5" w:rsidP="00A56B6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14:paraId="1C027D33" w14:textId="77777777" w:rsidR="00525794" w:rsidRPr="00A56B60" w:rsidRDefault="00525794" w:rsidP="00A56B60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14:paraId="2689BCF5" w14:textId="65715BF0" w:rsidR="00525794" w:rsidRPr="00146A3D" w:rsidRDefault="00146A3D" w:rsidP="00146A3D">
      <w:pPr>
        <w:spacing w:line="200" w:lineRule="exact"/>
        <w:rPr>
          <w:rFonts w:ascii="Arial" w:eastAsia="Times New Roman" w:hAnsi="Arial"/>
          <w:i/>
          <w:sz w:val="18"/>
          <w:szCs w:val="22"/>
          <w:lang w:val="ru-RU"/>
        </w:rPr>
      </w:pPr>
      <w:r>
        <w:rPr>
          <w:rFonts w:ascii="Arial" w:eastAsia="Times New Roman" w:hAnsi="Arial"/>
          <w:sz w:val="22"/>
          <w:szCs w:val="22"/>
          <w:lang w:val="ru-RU"/>
        </w:rPr>
        <w:t xml:space="preserve">*- </w:t>
      </w:r>
      <w:r w:rsidRPr="00146A3D">
        <w:rPr>
          <w:rFonts w:ascii="Arial" w:eastAsia="Times New Roman" w:hAnsi="Arial"/>
          <w:i/>
          <w:sz w:val="18"/>
          <w:szCs w:val="22"/>
          <w:lang w:val="ru-RU"/>
        </w:rPr>
        <w:t>для заповнення фахівцем відділення</w:t>
      </w:r>
    </w:p>
    <w:p w14:paraId="0D22DC06" w14:textId="77777777" w:rsidR="00525794" w:rsidRPr="00A56B60" w:rsidRDefault="00525794" w:rsidP="00A56B60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14:paraId="0D5F7D91" w14:textId="77777777" w:rsidR="00525794" w:rsidRPr="00A56B60" w:rsidRDefault="00525794" w:rsidP="00A56B60">
      <w:pPr>
        <w:spacing w:line="252" w:lineRule="exact"/>
        <w:rPr>
          <w:rFonts w:ascii="Arial" w:eastAsia="Times New Roman" w:hAnsi="Arial"/>
          <w:sz w:val="22"/>
          <w:szCs w:val="22"/>
        </w:rPr>
      </w:pPr>
      <w:bookmarkStart w:id="0" w:name="_GoBack"/>
      <w:bookmarkEnd w:id="0"/>
    </w:p>
    <w:p w14:paraId="2360DDAC" w14:textId="77777777" w:rsidR="00525794" w:rsidRPr="00A56B60" w:rsidRDefault="00A56B60" w:rsidP="00A56B60">
      <w:pPr>
        <w:tabs>
          <w:tab w:val="left" w:pos="2060"/>
          <w:tab w:val="left" w:pos="5640"/>
        </w:tabs>
        <w:spacing w:line="0" w:lineRule="atLeast"/>
        <w:ind w:left="180"/>
        <w:rPr>
          <w:rFonts w:ascii="Arial" w:eastAsia="Times New Roman" w:hAnsi="Arial"/>
          <w:sz w:val="22"/>
          <w:szCs w:val="22"/>
          <w:lang w:val="ru-RU"/>
        </w:rPr>
      </w:pPr>
      <w:r>
        <w:rPr>
          <w:rFonts w:ascii="Arial" w:eastAsia="Times New Roman" w:hAnsi="Arial"/>
          <w:sz w:val="22"/>
          <w:szCs w:val="22"/>
          <w:lang w:val="ru-RU"/>
        </w:rPr>
        <w:t xml:space="preserve">М.П.             </w:t>
      </w:r>
      <w:r w:rsidR="00525794" w:rsidRPr="00A56B60">
        <w:rPr>
          <w:rFonts w:ascii="Arial" w:eastAsia="Times New Roman" w:hAnsi="Arial"/>
          <w:sz w:val="22"/>
          <w:szCs w:val="22"/>
          <w:lang w:val="ru-RU"/>
        </w:rPr>
        <w:t>Підпис платника___________</w:t>
      </w:r>
      <w:r w:rsidR="00525794" w:rsidRPr="00A56B60">
        <w:rPr>
          <w:rFonts w:ascii="Arial" w:eastAsia="Times New Roman" w:hAnsi="Arial"/>
          <w:sz w:val="22"/>
          <w:szCs w:val="22"/>
          <w:lang w:val="ru-RU"/>
        </w:rPr>
        <w:tab/>
        <w:t>Підпис надавача платіжних послуг______________</w:t>
      </w:r>
    </w:p>
    <w:sectPr w:rsidR="00525794" w:rsidRPr="00A56B60">
      <w:pgSz w:w="12240" w:h="15840"/>
      <w:pgMar w:top="576" w:right="540" w:bottom="1440" w:left="560" w:header="0" w:footer="0" w:gutter="0"/>
      <w:cols w:space="0" w:equalWidth="0">
        <w:col w:w="111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13B78"/>
    <w:multiLevelType w:val="hybridMultilevel"/>
    <w:tmpl w:val="0622C4F6"/>
    <w:lvl w:ilvl="0" w:tplc="94FE6F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722EB"/>
    <w:multiLevelType w:val="hybridMultilevel"/>
    <w:tmpl w:val="47FA9F24"/>
    <w:lvl w:ilvl="0" w:tplc="C47EA8E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36C"/>
    <w:rsid w:val="00000C01"/>
    <w:rsid w:val="000023D5"/>
    <w:rsid w:val="000172E8"/>
    <w:rsid w:val="000B5F59"/>
    <w:rsid w:val="000C3FE5"/>
    <w:rsid w:val="000C66EF"/>
    <w:rsid w:val="00146A3D"/>
    <w:rsid w:val="002C5923"/>
    <w:rsid w:val="00366CED"/>
    <w:rsid w:val="003C0932"/>
    <w:rsid w:val="003C317E"/>
    <w:rsid w:val="003C536C"/>
    <w:rsid w:val="003F7FE2"/>
    <w:rsid w:val="004118BF"/>
    <w:rsid w:val="0042590D"/>
    <w:rsid w:val="004E0FA6"/>
    <w:rsid w:val="004F1D46"/>
    <w:rsid w:val="00525794"/>
    <w:rsid w:val="005A0E11"/>
    <w:rsid w:val="006E5388"/>
    <w:rsid w:val="007B1A6F"/>
    <w:rsid w:val="007C7A47"/>
    <w:rsid w:val="008147C2"/>
    <w:rsid w:val="00866277"/>
    <w:rsid w:val="00987BC8"/>
    <w:rsid w:val="009C2422"/>
    <w:rsid w:val="00A104AE"/>
    <w:rsid w:val="00A56B60"/>
    <w:rsid w:val="00AF6FEB"/>
    <w:rsid w:val="00BB1B1A"/>
    <w:rsid w:val="00BF756F"/>
    <w:rsid w:val="00C75A97"/>
    <w:rsid w:val="00D30108"/>
    <w:rsid w:val="00D60057"/>
    <w:rsid w:val="00D90DE9"/>
    <w:rsid w:val="00DB2555"/>
    <w:rsid w:val="00DB6CBD"/>
    <w:rsid w:val="00FA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6851E"/>
  <w15:chartTrackingRefBased/>
  <w15:docId w15:val="{C734FF70-548D-4851-B9DF-BB5A1E30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i-provider">
    <w:name w:val="ui-provider"/>
    <w:rsid w:val="000023D5"/>
  </w:style>
  <w:style w:type="character" w:styleId="a3">
    <w:name w:val="annotation reference"/>
    <w:uiPriority w:val="99"/>
    <w:semiHidden/>
    <w:unhideWhenUsed/>
    <w:rsid w:val="000C3FE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C3FE5"/>
  </w:style>
  <w:style w:type="character" w:customStyle="1" w:styleId="a5">
    <w:name w:val="Текст примітки Знак"/>
    <w:basedOn w:val="a0"/>
    <w:link w:val="a4"/>
    <w:uiPriority w:val="99"/>
    <w:semiHidden/>
    <w:rsid w:val="000C3FE5"/>
  </w:style>
  <w:style w:type="paragraph" w:styleId="a6">
    <w:name w:val="annotation subject"/>
    <w:basedOn w:val="a4"/>
    <w:next w:val="a4"/>
    <w:link w:val="a7"/>
    <w:uiPriority w:val="99"/>
    <w:semiHidden/>
    <w:unhideWhenUsed/>
    <w:rsid w:val="000C3FE5"/>
    <w:rPr>
      <w:b/>
      <w:bCs/>
    </w:rPr>
  </w:style>
  <w:style w:type="character" w:customStyle="1" w:styleId="a7">
    <w:name w:val="Тема примітки Знак"/>
    <w:link w:val="a6"/>
    <w:uiPriority w:val="99"/>
    <w:semiHidden/>
    <w:rsid w:val="000C3FE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C3FE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rsid w:val="000C3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Yakubenko Olena</dc:creator>
  <cp:keywords/>
  <cp:lastModifiedBy>Fedoran Oksana</cp:lastModifiedBy>
  <cp:revision>6</cp:revision>
  <dcterms:created xsi:type="dcterms:W3CDTF">2025-09-24T07:10:00Z</dcterms:created>
  <dcterms:modified xsi:type="dcterms:W3CDTF">2025-09-29T11:43:00Z</dcterms:modified>
</cp:coreProperties>
</file>